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89A1" w14:textId="77777777" w:rsidR="00C82EB5" w:rsidRDefault="00C82EB5" w:rsidP="00C82EB5"/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755A01" w14:paraId="0DE7D001" w14:textId="77777777" w:rsidTr="00AB08A8">
        <w:trPr>
          <w:cantSplit/>
          <w:trHeight w:val="713"/>
        </w:trPr>
        <w:tc>
          <w:tcPr>
            <w:tcW w:w="1799" w:type="dxa"/>
          </w:tcPr>
          <w:p w14:paraId="379DB1B5" w14:textId="4F97B061" w:rsidR="00755A01" w:rsidRPr="0054194E" w:rsidRDefault="00755A01" w:rsidP="00AB08A8">
            <w:pPr>
              <w:pStyle w:val="Glava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NVD-11</w:t>
            </w:r>
          </w:p>
        </w:tc>
        <w:tc>
          <w:tcPr>
            <w:tcW w:w="5396" w:type="dxa"/>
            <w:vMerge w:val="restart"/>
          </w:tcPr>
          <w:p w14:paraId="37B74D56" w14:textId="77777777" w:rsidR="00755A01" w:rsidRDefault="00755A01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0E1EBB41" w14:textId="77777777" w:rsidR="00755A01" w:rsidRDefault="00755A01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4C026C60" w14:textId="77777777" w:rsidR="00755A01" w:rsidRDefault="00755A01" w:rsidP="00AB08A8">
            <w:pPr>
              <w:pStyle w:val="Glava"/>
              <w:rPr>
                <w:b/>
                <w:sz w:val="20"/>
              </w:rPr>
            </w:pPr>
          </w:p>
          <w:p w14:paraId="14048ED2" w14:textId="77777777" w:rsidR="00755A01" w:rsidRDefault="00755A01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F6641F5" wp14:editId="40FD3CAE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A01" w14:paraId="1F5F33D3" w14:textId="77777777" w:rsidTr="00AB08A8">
        <w:trPr>
          <w:cantSplit/>
          <w:trHeight w:val="337"/>
        </w:trPr>
        <w:tc>
          <w:tcPr>
            <w:tcW w:w="1799" w:type="dxa"/>
          </w:tcPr>
          <w:p w14:paraId="1123754E" w14:textId="77777777" w:rsidR="00755A01" w:rsidRPr="00EC42C6" w:rsidRDefault="00755A01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1857FAFE" w14:textId="77777777" w:rsidR="00755A01" w:rsidRPr="0054194E" w:rsidRDefault="00755A01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0244AAF5" w14:textId="77777777" w:rsidR="00755A01" w:rsidRDefault="00755A01" w:rsidP="00AB08A8">
            <w:pPr>
              <w:pStyle w:val="Glava"/>
              <w:rPr>
                <w:b/>
                <w:sz w:val="20"/>
              </w:rPr>
            </w:pPr>
          </w:p>
        </w:tc>
      </w:tr>
      <w:tr w:rsidR="00755A01" w14:paraId="24D08AB7" w14:textId="77777777" w:rsidTr="00AB08A8">
        <w:trPr>
          <w:cantSplit/>
          <w:trHeight w:val="354"/>
        </w:trPr>
        <w:tc>
          <w:tcPr>
            <w:tcW w:w="1799" w:type="dxa"/>
          </w:tcPr>
          <w:p w14:paraId="2253EFB0" w14:textId="77777777" w:rsidR="00755A01" w:rsidRPr="00EC42C6" w:rsidRDefault="00755A01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 w16du:dateUtc="2026-01-20T08:46:00Z">
              <w:r w:rsidDel="002D5E7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 w16du:dateUtc="2026-01-20T08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 w16du:dateUtc="2026-01-20T08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091EE8BD" w14:textId="7F16503E" w:rsidR="00755A01" w:rsidRPr="00BD1BEE" w:rsidRDefault="00755A01" w:rsidP="00AB08A8">
            <w:pPr>
              <w:pStyle w:val="Glava"/>
              <w:jc w:val="center"/>
              <w:rPr>
                <w:b/>
                <w:sz w:val="28"/>
                <w:szCs w:val="28"/>
              </w:rPr>
            </w:pPr>
            <w:r w:rsidRPr="00BD1BEE">
              <w:rPr>
                <w:rStyle w:val="Naslov3Znak"/>
                <w:sz w:val="28"/>
                <w:szCs w:val="28"/>
              </w:rPr>
              <w:t>HIDRAVLIČNE KLEŠČE</w:t>
            </w:r>
          </w:p>
        </w:tc>
        <w:tc>
          <w:tcPr>
            <w:tcW w:w="2816" w:type="dxa"/>
            <w:vMerge/>
          </w:tcPr>
          <w:p w14:paraId="01D35E2D" w14:textId="77777777" w:rsidR="00755A01" w:rsidRDefault="00755A01" w:rsidP="00AB08A8">
            <w:pPr>
              <w:pStyle w:val="Glava"/>
              <w:rPr>
                <w:sz w:val="20"/>
              </w:rPr>
            </w:pPr>
          </w:p>
        </w:tc>
      </w:tr>
    </w:tbl>
    <w:p w14:paraId="16A2E123" w14:textId="77777777" w:rsidR="00C90EA5" w:rsidRPr="008F3C4D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1.</w:t>
      </w:r>
      <w:r w:rsidRPr="008F3C4D">
        <w:rPr>
          <w:rFonts w:ascii="Arial" w:hAnsi="Arial" w:cs="Arial"/>
          <w:b/>
          <w:sz w:val="22"/>
          <w:szCs w:val="22"/>
        </w:rPr>
        <w:tab/>
        <w:t>NAMEN IN UPORABA</w:t>
      </w:r>
    </w:p>
    <w:p w14:paraId="01A3BBDC" w14:textId="77777777" w:rsidR="00C90EA5" w:rsidRPr="00D60B59" w:rsidRDefault="00C90EA5" w:rsidP="00C90EA5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Klešče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uporablja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rezanje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en</w:t>
      </w:r>
      <w:r>
        <w:rPr>
          <w:rFonts w:ascii="Arial" w:hAnsi="Arial" w:cs="Arial"/>
          <w:color w:val="000000"/>
          <w:sz w:val="22"/>
          <w:szCs w:val="22"/>
        </w:rPr>
        <w:t>enga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več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žičnih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kablov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aluminija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bakra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in</w:t>
      </w:r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drugih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snovi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Določene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vrste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klešč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so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uporabne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tudi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rezanje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napetostjo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uporabo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prebrati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navodila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proizvajalca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uporabi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16A869F" w14:textId="77777777" w:rsidR="00C90EA5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6EBB2EDE" w14:textId="77777777" w:rsidR="00C90EA5" w:rsidRPr="008F3C4D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2.</w:t>
      </w:r>
      <w:r w:rsidRPr="008F3C4D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1E01ED54" w14:textId="77777777" w:rsidR="00C90EA5" w:rsidRPr="00D60B59" w:rsidRDefault="00C90EA5" w:rsidP="00C90EA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60B59">
        <w:rPr>
          <w:rFonts w:ascii="Arial" w:hAnsi="Arial" w:cs="Arial"/>
          <w:color w:val="000000"/>
          <w:sz w:val="22"/>
          <w:szCs w:val="22"/>
        </w:rPr>
        <w:t xml:space="preserve">Pri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delu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kleščami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pride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tako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poškodb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orodja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kot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tudi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do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telesnih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poškodb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zato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nujno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upoštevati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navodila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uporabo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orodja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Pri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delu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uporablja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tudi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hidravlično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olje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ob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daljšem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kontaktu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kožo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privede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izpuščajev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zato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zagotoviti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možnost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umivanja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oz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zagotoviti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minimalni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stik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njim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>.</w:t>
      </w:r>
    </w:p>
    <w:p w14:paraId="4AFA5F3F" w14:textId="77777777" w:rsidR="00C90EA5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0224C26A" w14:textId="77777777" w:rsidR="00C90EA5" w:rsidRPr="008F3C4D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3.</w:t>
      </w:r>
      <w:r w:rsidRPr="008F3C4D">
        <w:rPr>
          <w:rFonts w:ascii="Arial" w:hAnsi="Arial" w:cs="Arial"/>
          <w:b/>
          <w:sz w:val="22"/>
          <w:szCs w:val="22"/>
        </w:rPr>
        <w:tab/>
        <w:t>PRED UPORABO</w:t>
      </w:r>
    </w:p>
    <w:p w14:paraId="57431DC5" w14:textId="77777777" w:rsidR="00C90EA5" w:rsidRPr="00D60B59" w:rsidRDefault="00C90EA5" w:rsidP="00C90EA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60B59">
        <w:rPr>
          <w:rFonts w:ascii="Arial" w:hAnsi="Arial" w:cs="Arial"/>
          <w:sz w:val="22"/>
          <w:szCs w:val="22"/>
        </w:rPr>
        <w:t>obvezno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preberemo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navodila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za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uporabo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podana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D60B59">
        <w:rPr>
          <w:rFonts w:ascii="Arial" w:hAnsi="Arial" w:cs="Arial"/>
          <w:sz w:val="22"/>
          <w:szCs w:val="22"/>
        </w:rPr>
        <w:t>strani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4D9F06D" w14:textId="77777777" w:rsidR="00C90EA5" w:rsidRPr="00D60B59" w:rsidRDefault="00C90EA5" w:rsidP="00C90EA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60B59">
        <w:rPr>
          <w:rFonts w:ascii="Arial" w:hAnsi="Arial" w:cs="Arial"/>
          <w:sz w:val="22"/>
          <w:szCs w:val="22"/>
        </w:rPr>
        <w:t>pregledamo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orodje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predvsem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nivo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7E9589D" w14:textId="77777777" w:rsidR="00C90EA5" w:rsidRPr="00D60B59" w:rsidRDefault="00C90EA5" w:rsidP="00C90EA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60B59">
        <w:rPr>
          <w:rFonts w:ascii="Arial" w:hAnsi="Arial" w:cs="Arial"/>
          <w:sz w:val="22"/>
          <w:szCs w:val="22"/>
        </w:rPr>
        <w:t>zavarujemo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delovno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mesto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D60B59">
        <w:rPr>
          <w:rFonts w:ascii="Arial" w:hAnsi="Arial" w:cs="Arial"/>
          <w:sz w:val="22"/>
          <w:szCs w:val="22"/>
        </w:rPr>
        <w:t>radiju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 m"/>
        </w:smartTagPr>
        <w:r w:rsidRPr="00D60B59">
          <w:rPr>
            <w:rFonts w:ascii="Arial" w:hAnsi="Arial" w:cs="Arial"/>
            <w:sz w:val="22"/>
            <w:szCs w:val="22"/>
          </w:rPr>
          <w:t>10 m</w:t>
        </w:r>
      </w:smartTag>
      <w:r w:rsidRPr="00D60B5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60B59">
        <w:rPr>
          <w:rFonts w:ascii="Arial" w:hAnsi="Arial" w:cs="Arial"/>
          <w:sz w:val="22"/>
          <w:szCs w:val="22"/>
        </w:rPr>
        <w:t>ograditev</w:t>
      </w:r>
      <w:proofErr w:type="spellEnd"/>
      <w:r w:rsidRPr="00D60B5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4DF98921" w14:textId="77777777" w:rsidR="00C90EA5" w:rsidRPr="00D60B59" w:rsidRDefault="00C90EA5" w:rsidP="00C90EA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60B59">
        <w:rPr>
          <w:rFonts w:ascii="Arial" w:hAnsi="Arial" w:cs="Arial"/>
          <w:sz w:val="22"/>
          <w:szCs w:val="22"/>
        </w:rPr>
        <w:t>preverimo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D60B59">
        <w:rPr>
          <w:rFonts w:ascii="Arial" w:hAnsi="Arial" w:cs="Arial"/>
          <w:sz w:val="22"/>
          <w:szCs w:val="22"/>
        </w:rPr>
        <w:t>ne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režemo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kablov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ki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D60B59">
        <w:rPr>
          <w:rFonts w:ascii="Arial" w:hAnsi="Arial" w:cs="Arial"/>
          <w:sz w:val="22"/>
          <w:szCs w:val="22"/>
        </w:rPr>
        <w:t>morda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pod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napetostjo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jamskih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kablov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samonosilnih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kablov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sz w:val="22"/>
          <w:szCs w:val="22"/>
        </w:rPr>
        <w:t>morskih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kablov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90E87D5" w14:textId="77777777" w:rsidR="00C90EA5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3D7DF635" w14:textId="77777777" w:rsidR="00C90EA5" w:rsidRPr="008F3C4D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4.</w:t>
      </w:r>
      <w:r w:rsidRPr="008F3C4D">
        <w:rPr>
          <w:rFonts w:ascii="Arial" w:hAnsi="Arial" w:cs="Arial"/>
          <w:b/>
          <w:sz w:val="22"/>
          <w:szCs w:val="22"/>
        </w:rPr>
        <w:tab/>
        <w:t>MED UPORABO</w:t>
      </w:r>
    </w:p>
    <w:p w14:paraId="245B2499" w14:textId="77777777" w:rsidR="00C90EA5" w:rsidRPr="00D60B59" w:rsidRDefault="00C90EA5" w:rsidP="00C90EA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60B59">
        <w:rPr>
          <w:rFonts w:ascii="Arial" w:hAnsi="Arial" w:cs="Arial"/>
          <w:sz w:val="22"/>
          <w:szCs w:val="22"/>
        </w:rPr>
        <w:t>morajo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biti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klešče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60B59">
        <w:rPr>
          <w:rFonts w:ascii="Arial" w:hAnsi="Arial" w:cs="Arial"/>
          <w:sz w:val="22"/>
          <w:szCs w:val="22"/>
        </w:rPr>
        <w:t>rezila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60B59">
        <w:rPr>
          <w:rFonts w:ascii="Arial" w:hAnsi="Arial" w:cs="Arial"/>
          <w:sz w:val="22"/>
          <w:szCs w:val="22"/>
        </w:rPr>
        <w:t>nastavljene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pravokotno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D60B59">
        <w:rPr>
          <w:rFonts w:ascii="Arial" w:hAnsi="Arial" w:cs="Arial"/>
          <w:sz w:val="22"/>
          <w:szCs w:val="22"/>
        </w:rPr>
        <w:t>kabel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797D726" w14:textId="77777777" w:rsidR="00C90EA5" w:rsidRPr="00D60B59" w:rsidRDefault="00C90EA5" w:rsidP="00C90EA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60B59">
        <w:rPr>
          <w:rFonts w:ascii="Arial" w:hAnsi="Arial" w:cs="Arial"/>
          <w:sz w:val="22"/>
          <w:szCs w:val="22"/>
        </w:rPr>
        <w:t xml:space="preserve">se </w:t>
      </w:r>
      <w:proofErr w:type="spellStart"/>
      <w:r w:rsidRPr="00D60B59">
        <w:rPr>
          <w:rFonts w:ascii="Arial" w:hAnsi="Arial" w:cs="Arial"/>
          <w:sz w:val="22"/>
          <w:szCs w:val="22"/>
        </w:rPr>
        <w:t>pozicija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rezalne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glave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D60B59">
        <w:rPr>
          <w:rFonts w:ascii="Arial" w:hAnsi="Arial" w:cs="Arial"/>
          <w:sz w:val="22"/>
          <w:szCs w:val="22"/>
        </w:rPr>
        <w:t>sme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spreminjati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725B746" w14:textId="77777777" w:rsidR="00C90EA5" w:rsidRPr="00D60B59" w:rsidRDefault="00C90EA5" w:rsidP="00C90EA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60B59">
        <w:rPr>
          <w:rFonts w:ascii="Arial" w:hAnsi="Arial" w:cs="Arial"/>
          <w:sz w:val="22"/>
          <w:szCs w:val="22"/>
        </w:rPr>
        <w:t>moramo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D60B59">
        <w:rPr>
          <w:rFonts w:ascii="Arial" w:hAnsi="Arial" w:cs="Arial"/>
          <w:sz w:val="22"/>
          <w:szCs w:val="22"/>
        </w:rPr>
        <w:t>primeru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rezanja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pod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napetostjo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rez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opraviti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D60B59">
        <w:rPr>
          <w:rFonts w:ascii="Arial" w:hAnsi="Arial" w:cs="Arial"/>
          <w:sz w:val="22"/>
          <w:szCs w:val="22"/>
        </w:rPr>
        <w:t>enem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postopku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sz w:val="22"/>
          <w:szCs w:val="22"/>
        </w:rPr>
        <w:t>ga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tudi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popolnoma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končati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60B59">
        <w:rPr>
          <w:rFonts w:ascii="Arial" w:hAnsi="Arial" w:cs="Arial"/>
          <w:sz w:val="22"/>
          <w:szCs w:val="22"/>
        </w:rPr>
        <w:t>sicer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pride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sz w:val="22"/>
          <w:szCs w:val="22"/>
        </w:rPr>
        <w:t>dvopolnega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oz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60B59">
        <w:rPr>
          <w:rFonts w:ascii="Arial" w:hAnsi="Arial" w:cs="Arial"/>
          <w:sz w:val="22"/>
          <w:szCs w:val="22"/>
        </w:rPr>
        <w:t>tripolnega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kratkega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stika</w:t>
      </w:r>
      <w:proofErr w:type="spellEnd"/>
      <w:r w:rsidRPr="00D60B5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CF4FCE6" w14:textId="77777777" w:rsidR="00C90EA5" w:rsidRPr="00D60B59" w:rsidRDefault="00C90EA5" w:rsidP="00C90EA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60B59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D60B59">
        <w:rPr>
          <w:rFonts w:ascii="Arial" w:hAnsi="Arial" w:cs="Arial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>, da</w:t>
      </w:r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rez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kabla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končan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in je </w:t>
      </w:r>
      <w:proofErr w:type="spellStart"/>
      <w:r w:rsidRPr="00D60B59">
        <w:rPr>
          <w:rFonts w:ascii="Arial" w:hAnsi="Arial" w:cs="Arial"/>
          <w:sz w:val="22"/>
          <w:szCs w:val="22"/>
        </w:rPr>
        <w:t>kabel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samo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zarezan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zavarovati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dostop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sz w:val="22"/>
          <w:szCs w:val="22"/>
        </w:rPr>
        <w:t>mesta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rezanja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sz w:val="22"/>
          <w:szCs w:val="22"/>
        </w:rPr>
        <w:t>poklicati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strokovnjaka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ki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potrdi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(z </w:t>
      </w:r>
      <w:proofErr w:type="spellStart"/>
      <w:r w:rsidRPr="00D60B59">
        <w:rPr>
          <w:rFonts w:ascii="Arial" w:hAnsi="Arial" w:cs="Arial"/>
          <w:sz w:val="22"/>
          <w:szCs w:val="22"/>
        </w:rPr>
        <w:t>meritvijo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), da </w:t>
      </w:r>
      <w:proofErr w:type="spellStart"/>
      <w:r w:rsidRPr="00D60B59">
        <w:rPr>
          <w:rFonts w:ascii="Arial" w:hAnsi="Arial" w:cs="Arial"/>
          <w:sz w:val="22"/>
          <w:szCs w:val="22"/>
        </w:rPr>
        <w:t>kabel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sz w:val="22"/>
          <w:szCs w:val="22"/>
        </w:rPr>
        <w:t>klešče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nista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pod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napetostjo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D60B59">
        <w:rPr>
          <w:rFonts w:ascii="Arial" w:hAnsi="Arial" w:cs="Arial"/>
          <w:sz w:val="22"/>
          <w:szCs w:val="22"/>
        </w:rPr>
        <w:t>šele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takrat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60B59">
        <w:rPr>
          <w:rFonts w:ascii="Arial" w:hAnsi="Arial" w:cs="Arial"/>
          <w:sz w:val="22"/>
          <w:szCs w:val="22"/>
        </w:rPr>
        <w:t>lahko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omogoči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dostop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sz w:val="22"/>
          <w:szCs w:val="22"/>
        </w:rPr>
        <w:t>orodja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D970926" w14:textId="77777777" w:rsidR="00C90EA5" w:rsidRPr="00D60B59" w:rsidRDefault="00C90EA5" w:rsidP="00C90EA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60B59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D60B59">
        <w:rPr>
          <w:rFonts w:ascii="Arial" w:hAnsi="Arial" w:cs="Arial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če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ugotovimo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D60B59">
        <w:rPr>
          <w:rFonts w:ascii="Arial" w:hAnsi="Arial" w:cs="Arial"/>
          <w:sz w:val="22"/>
          <w:szCs w:val="22"/>
        </w:rPr>
        <w:t>iz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orodja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uhaja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olje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sz w:val="22"/>
          <w:szCs w:val="22"/>
        </w:rPr>
        <w:t>takoj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zaustaviti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rezanje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646F1EA" w14:textId="77777777" w:rsidR="00C90EA5" w:rsidRPr="00D60B59" w:rsidRDefault="00C90EA5" w:rsidP="00C90EA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60B59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D60B59">
        <w:rPr>
          <w:rFonts w:ascii="Arial" w:hAnsi="Arial" w:cs="Arial"/>
          <w:sz w:val="22"/>
          <w:szCs w:val="22"/>
        </w:rPr>
        <w:t>treba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paziti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D60B59">
        <w:rPr>
          <w:rFonts w:ascii="Arial" w:hAnsi="Arial" w:cs="Arial"/>
          <w:sz w:val="22"/>
          <w:szCs w:val="22"/>
        </w:rPr>
        <w:t>ne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pride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sz w:val="22"/>
          <w:szCs w:val="22"/>
        </w:rPr>
        <w:t>kratkega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stika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60B5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D60B59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D60B59">
        <w:rPr>
          <w:rFonts w:ascii="Arial" w:hAnsi="Arial" w:cs="Arial"/>
          <w:sz w:val="22"/>
          <w:szCs w:val="22"/>
        </w:rPr>
        <w:t>tem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primeru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pride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sz w:val="22"/>
          <w:szCs w:val="22"/>
        </w:rPr>
        <w:t>uničenja</w:t>
      </w:r>
      <w:proofErr w:type="spellEnd"/>
      <w:r w:rsidRPr="00D60B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sz w:val="22"/>
          <w:szCs w:val="22"/>
        </w:rPr>
        <w:t>orodja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ABB6231" w14:textId="77777777" w:rsidR="00C90EA5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31B2D6E1" w14:textId="77777777" w:rsidR="00C90EA5" w:rsidRPr="008F3C4D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5.</w:t>
      </w:r>
      <w:r w:rsidRPr="008F3C4D">
        <w:rPr>
          <w:rFonts w:ascii="Arial" w:hAnsi="Arial" w:cs="Arial"/>
          <w:b/>
          <w:sz w:val="22"/>
          <w:szCs w:val="22"/>
        </w:rPr>
        <w:tab/>
        <w:t xml:space="preserve">VZDRŽEVANJE, ČIŠČENJE IN PREGLEDOVANJE </w:t>
      </w:r>
    </w:p>
    <w:p w14:paraId="34EA50DA" w14:textId="77777777" w:rsidR="00C90EA5" w:rsidRPr="00D60B59" w:rsidRDefault="00C90EA5" w:rsidP="00C90EA5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Orodje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potrebuje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občasne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vizualne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preglede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glede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mehanskih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poškodb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predvsem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moramo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paziti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da je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olja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ustrezen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Po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uporabi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orodje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obriše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oz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očisti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in se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pripravi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nadaljnje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delo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Poškodovana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rezila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menjamo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sami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kakršno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koli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drugo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servisiranje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mora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opraviti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pooblaščena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oseba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>.</w:t>
      </w:r>
    </w:p>
    <w:p w14:paraId="1C2C903E" w14:textId="77777777" w:rsidR="00C90EA5" w:rsidRPr="00D60B59" w:rsidRDefault="00C90EA5" w:rsidP="00C90EA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60B59">
        <w:rPr>
          <w:rFonts w:ascii="Arial" w:hAnsi="Arial" w:cs="Arial"/>
          <w:color w:val="000000"/>
          <w:sz w:val="22"/>
          <w:szCs w:val="22"/>
        </w:rPr>
        <w:t xml:space="preserve">Pri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zamenjavi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olja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paziti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da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se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le-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razlije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tleh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saj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pride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onesnaženja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tal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vode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Za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preprečitev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onesnaženja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je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zamenjavi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olja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imeti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roki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ustrezni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r w:rsidRPr="00C2106F">
        <w:rPr>
          <w:rFonts w:ascii="Arial" w:hAnsi="Arial" w:cs="Arial"/>
          <w:color w:val="000000"/>
          <w:sz w:val="22"/>
          <w:szCs w:val="22"/>
        </w:rPr>
        <w:t>material</w:t>
      </w:r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posip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oljnega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madeža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bo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absorbiral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olje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>.</w:t>
      </w:r>
    </w:p>
    <w:p w14:paraId="74A65437" w14:textId="77777777" w:rsidR="00C90EA5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2BF9BCF0" w14:textId="77777777" w:rsidR="00C90EA5" w:rsidRPr="008F3C4D" w:rsidRDefault="00C90EA5" w:rsidP="00C90EA5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6.</w:t>
      </w:r>
      <w:r w:rsidRPr="008F3C4D">
        <w:rPr>
          <w:rFonts w:ascii="Arial" w:hAnsi="Arial" w:cs="Arial"/>
          <w:b/>
          <w:sz w:val="22"/>
          <w:szCs w:val="22"/>
        </w:rPr>
        <w:tab/>
        <w:t>OSEBNA VAROVALNA OPREMA</w:t>
      </w:r>
    </w:p>
    <w:p w14:paraId="26D21FE0" w14:textId="77777777" w:rsidR="00C90EA5" w:rsidRPr="00D60B59" w:rsidRDefault="00C90EA5" w:rsidP="00C90EA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60B59">
        <w:rPr>
          <w:rFonts w:ascii="Arial" w:hAnsi="Arial" w:cs="Arial"/>
          <w:color w:val="000000"/>
          <w:sz w:val="22"/>
          <w:szCs w:val="22"/>
        </w:rPr>
        <w:t xml:space="preserve">Pri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delu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kleščami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rezanje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kablov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mora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uporabljati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naslednja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osebna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oprema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varovalne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rokavice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obleka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čevlji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varovalno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kapico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. Pri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rezanju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pod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napetostjo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pa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upoštevanje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varnostnih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60B59">
        <w:rPr>
          <w:rFonts w:ascii="Arial" w:hAnsi="Arial" w:cs="Arial"/>
          <w:color w:val="000000"/>
          <w:sz w:val="22"/>
          <w:szCs w:val="22"/>
        </w:rPr>
        <w:t>pravil</w:t>
      </w:r>
      <w:proofErr w:type="spellEnd"/>
      <w:r w:rsidRPr="00D60B59">
        <w:rPr>
          <w:rFonts w:ascii="Arial" w:hAnsi="Arial" w:cs="Arial"/>
          <w:color w:val="000000"/>
          <w:sz w:val="22"/>
          <w:szCs w:val="22"/>
        </w:rPr>
        <w:t>.</w:t>
      </w:r>
    </w:p>
    <w:p w14:paraId="661DA24C" w14:textId="77777777" w:rsidR="003747A0" w:rsidRPr="006701EB" w:rsidRDefault="003747A0" w:rsidP="003747A0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19E83A38" w14:textId="77777777" w:rsidR="003747A0" w:rsidRPr="005F31C4" w:rsidRDefault="003747A0" w:rsidP="003747A0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7D0E2C70" w14:textId="77777777" w:rsidR="002759E5" w:rsidRPr="00F2628B" w:rsidRDefault="002759E5" w:rsidP="00C90EA5">
      <w:pPr>
        <w:spacing w:line="360" w:lineRule="auto"/>
        <w:ind w:left="360" w:hanging="360"/>
      </w:pPr>
    </w:p>
    <w:sectPr w:rsidR="002759E5" w:rsidRPr="00F2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87099189">
    <w:abstractNumId w:val="6"/>
  </w:num>
  <w:num w:numId="2" w16cid:durableId="2062434211">
    <w:abstractNumId w:val="5"/>
  </w:num>
  <w:num w:numId="3" w16cid:durableId="1075860589">
    <w:abstractNumId w:val="4"/>
  </w:num>
  <w:num w:numId="4" w16cid:durableId="1825320313">
    <w:abstractNumId w:val="2"/>
  </w:num>
  <w:num w:numId="5" w16cid:durableId="479661466">
    <w:abstractNumId w:val="0"/>
  </w:num>
  <w:num w:numId="6" w16cid:durableId="735977733">
    <w:abstractNumId w:val="3"/>
  </w:num>
  <w:num w:numId="7" w16cid:durableId="205076032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6144B"/>
    <w:rsid w:val="002759E5"/>
    <w:rsid w:val="003747A0"/>
    <w:rsid w:val="00521AAD"/>
    <w:rsid w:val="0055717B"/>
    <w:rsid w:val="00563562"/>
    <w:rsid w:val="00723A73"/>
    <w:rsid w:val="00755A01"/>
    <w:rsid w:val="00A35166"/>
    <w:rsid w:val="00BD1BEE"/>
    <w:rsid w:val="00C82EB5"/>
    <w:rsid w:val="00C90EA5"/>
    <w:rsid w:val="00DB3943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325A59"/>
  <w15:docId w15:val="{EEFDD4A2-7424-4368-9C5D-F1EA9111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2015-03-21T09:28:00Z</cp:lastPrinted>
  <dcterms:created xsi:type="dcterms:W3CDTF">2026-01-20T09:25:00Z</dcterms:created>
  <dcterms:modified xsi:type="dcterms:W3CDTF">2026-01-21T09:12:00Z</dcterms:modified>
</cp:coreProperties>
</file>